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48D" w:rsidRP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648D">
        <w:rPr>
          <w:rFonts w:ascii="Times New Roman" w:hAnsi="Times New Roman" w:cs="Times New Roman"/>
          <w:sz w:val="28"/>
          <w:szCs w:val="28"/>
        </w:rPr>
        <w:t>Сегодня 29 апреля в нашем саду прошел ежегодный «День здоровья».</w:t>
      </w:r>
      <w:r w:rsidRPr="00C6648D">
        <w:rPr>
          <w:rFonts w:ascii="Times New Roman" w:hAnsi="Times New Roman" w:cs="Times New Roman"/>
          <w:sz w:val="28"/>
          <w:szCs w:val="28"/>
        </w:rPr>
        <w:t xml:space="preserve"> В группах для родителей были оформлены информационные стенды по вопросам физического воспитания и оздоровл</w:t>
      </w:r>
      <w:r w:rsidRPr="00C6648D">
        <w:rPr>
          <w:rFonts w:ascii="Times New Roman" w:hAnsi="Times New Roman" w:cs="Times New Roman"/>
          <w:sz w:val="28"/>
          <w:szCs w:val="28"/>
        </w:rPr>
        <w:t>ения детей: «Будьте здоровы!», консультация</w:t>
      </w:r>
      <w:r w:rsidRPr="00C6648D">
        <w:rPr>
          <w:rFonts w:ascii="Times New Roman" w:hAnsi="Times New Roman" w:cs="Times New Roman"/>
          <w:sz w:val="28"/>
          <w:szCs w:val="28"/>
        </w:rPr>
        <w:t xml:space="preserve"> «Здоровая семья – счастливый ребенок!», изготовлены </w:t>
      </w:r>
      <w:r w:rsidRPr="00C6648D">
        <w:rPr>
          <w:rFonts w:ascii="Times New Roman" w:hAnsi="Times New Roman" w:cs="Times New Roman"/>
          <w:sz w:val="28"/>
          <w:szCs w:val="28"/>
        </w:rPr>
        <w:t>буклеты «</w:t>
      </w:r>
      <w:r w:rsidRPr="00C6648D">
        <w:rPr>
          <w:rFonts w:ascii="Times New Roman" w:hAnsi="Times New Roman" w:cs="Times New Roman"/>
          <w:sz w:val="28"/>
          <w:szCs w:val="28"/>
        </w:rPr>
        <w:t>Здоровый</w:t>
      </w:r>
      <w:r w:rsidRPr="00C6648D">
        <w:rPr>
          <w:rFonts w:ascii="Times New Roman" w:hAnsi="Times New Roman" w:cs="Times New Roman"/>
          <w:sz w:val="28"/>
          <w:szCs w:val="28"/>
        </w:rPr>
        <w:t xml:space="preserve"> образ жизни в семье» и другие.</w:t>
      </w:r>
    </w:p>
    <w:p w:rsidR="00C6648D" w:rsidRP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648D">
        <w:rPr>
          <w:rFonts w:ascii="Times New Roman" w:hAnsi="Times New Roman" w:cs="Times New Roman"/>
          <w:sz w:val="28"/>
          <w:szCs w:val="28"/>
        </w:rPr>
        <w:t>Цель проведения «Дня Здоровья» заключалась в формировании у детей привычку и потре</w:t>
      </w:r>
      <w:r w:rsidRPr="00C6648D">
        <w:rPr>
          <w:rFonts w:ascii="Times New Roman" w:hAnsi="Times New Roman" w:cs="Times New Roman"/>
          <w:sz w:val="28"/>
          <w:szCs w:val="28"/>
        </w:rPr>
        <w:t>бность в здоровом образе жизни.</w:t>
      </w:r>
    </w:p>
    <w:p w:rsidR="00C6648D" w:rsidRP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648D">
        <w:rPr>
          <w:rFonts w:ascii="Times New Roman" w:hAnsi="Times New Roman" w:cs="Times New Roman"/>
          <w:sz w:val="28"/>
          <w:szCs w:val="28"/>
        </w:rPr>
        <w:t xml:space="preserve">День здоровья начался с веселой утренней гимнастики </w:t>
      </w:r>
      <w:r w:rsidRPr="00C6648D">
        <w:rPr>
          <w:rFonts w:ascii="Times New Roman" w:hAnsi="Times New Roman" w:cs="Times New Roman"/>
          <w:sz w:val="28"/>
          <w:szCs w:val="28"/>
        </w:rPr>
        <w:t xml:space="preserve">детей вместе с воспитателями и родителями </w:t>
      </w:r>
      <w:r w:rsidRPr="00C6648D">
        <w:rPr>
          <w:rFonts w:ascii="Times New Roman" w:hAnsi="Times New Roman" w:cs="Times New Roman"/>
          <w:sz w:val="28"/>
          <w:szCs w:val="28"/>
        </w:rPr>
        <w:t>под музыкальное сопровождение. Режим дня был насыщен активной деятельностью детей, включая мероприятие</w:t>
      </w:r>
      <w:r w:rsidRPr="00C6648D">
        <w:rPr>
          <w:rFonts w:ascii="Times New Roman" w:hAnsi="Times New Roman" w:cs="Times New Roman"/>
          <w:sz w:val="28"/>
          <w:szCs w:val="28"/>
        </w:rPr>
        <w:t xml:space="preserve"> </w:t>
      </w:r>
      <w:r w:rsidRPr="00C6648D">
        <w:rPr>
          <w:rFonts w:ascii="Times New Roman" w:hAnsi="Times New Roman" w:cs="Times New Roman"/>
          <w:sz w:val="28"/>
          <w:szCs w:val="28"/>
        </w:rPr>
        <w:t>спортивный праздник-соревнование, посвященное «Д</w:t>
      </w:r>
      <w:r w:rsidRPr="00C6648D">
        <w:rPr>
          <w:rFonts w:ascii="Times New Roman" w:hAnsi="Times New Roman" w:cs="Times New Roman"/>
          <w:sz w:val="28"/>
          <w:szCs w:val="28"/>
        </w:rPr>
        <w:t>ню здоровья».</w:t>
      </w:r>
    </w:p>
    <w:p w:rsid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648D">
        <w:rPr>
          <w:rFonts w:ascii="Times New Roman" w:hAnsi="Times New Roman" w:cs="Times New Roman"/>
          <w:sz w:val="28"/>
          <w:szCs w:val="28"/>
        </w:rPr>
        <w:t xml:space="preserve">Проведенный День здоровья способствовал не только физическому развитию воспитанников, но и их нравственному воспитанию, формированию положительных эмоций, объединению </w:t>
      </w:r>
      <w:r w:rsidRPr="00C6648D">
        <w:rPr>
          <w:rFonts w:ascii="Times New Roman" w:hAnsi="Times New Roman" w:cs="Times New Roman"/>
          <w:sz w:val="28"/>
          <w:szCs w:val="28"/>
        </w:rPr>
        <w:t>взрослых и детей общими целями.</w:t>
      </w:r>
    </w:p>
    <w:p w:rsid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4550" cy="4448175"/>
            <wp:effectExtent l="0" t="0" r="0" b="9525"/>
            <wp:docPr id="1" name="Рисунок 1" descr="C:\Users\светлана\Desktop\изображение_viber_2022-04-30_13-24-28-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изображение_viber_2022-04-30_13-24-28-4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4550" cy="2667000"/>
            <wp:effectExtent l="0" t="0" r="0" b="0"/>
            <wp:docPr id="2" name="Рисунок 2" descr="C:\Users\светлана\Desktop\изображение_viber_2022-04-30_13-24-28-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лана\Desktop\изображение_viber_2022-04-30_13-24-28-5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6648D" w:rsidRPr="00C6648D" w:rsidRDefault="00C6648D" w:rsidP="00C664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4550" cy="2667000"/>
            <wp:effectExtent l="0" t="0" r="0" b="0"/>
            <wp:docPr id="3" name="Рисунок 3" descr="C:\Users\светлана\Desktop\изображение_viber_2022-04-30_13-24-28-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Desktop\изображение_viber_2022-04-30_13-24-28-5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691" w:rsidRDefault="00852691" w:rsidP="00C6648D"/>
    <w:p w:rsidR="00C6648D" w:rsidRDefault="00C6648D" w:rsidP="00C6648D"/>
    <w:p w:rsidR="00C6648D" w:rsidRDefault="00C6648D" w:rsidP="00C6648D">
      <w:r>
        <w:rPr>
          <w:noProof/>
          <w:lang w:eastAsia="ru-RU"/>
        </w:rPr>
        <w:drawing>
          <wp:inline distT="0" distB="0" distL="0" distR="0">
            <wp:extent cx="5924550" cy="2667000"/>
            <wp:effectExtent l="0" t="0" r="0" b="0"/>
            <wp:docPr id="4" name="Рисунок 4" descr="C:\Users\светлана\Desktop\изображение_viber_2022-04-30_13-24-28-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Desktop\изображение_viber_2022-04-30_13-24-28-6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8D" w:rsidRDefault="00C6648D" w:rsidP="00C6648D">
      <w:r>
        <w:rPr>
          <w:noProof/>
          <w:lang w:eastAsia="ru-RU"/>
        </w:rPr>
        <w:lastRenderedPageBreak/>
        <w:drawing>
          <wp:inline distT="0" distB="0" distL="0" distR="0">
            <wp:extent cx="4895850" cy="2203920"/>
            <wp:effectExtent l="0" t="0" r="0" b="6350"/>
            <wp:docPr id="5" name="Рисунок 5" descr="C:\Users\светлана\Desktop\изображение_viber_2022-04-30_13-24-28-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esktop\изображение_viber_2022-04-30_13-24-28-6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434" cy="220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8D" w:rsidRDefault="00C6648D" w:rsidP="00C6648D">
      <w:r>
        <w:rPr>
          <w:noProof/>
          <w:lang w:eastAsia="ru-RU"/>
        </w:rPr>
        <w:drawing>
          <wp:inline distT="0" distB="0" distL="0" distR="0">
            <wp:extent cx="4486275" cy="2019545"/>
            <wp:effectExtent l="0" t="0" r="0" b="0"/>
            <wp:docPr id="6" name="Рисунок 6" descr="C:\Users\светлана\Desktop\изображение_viber_2022-04-30_13-24-28-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лана\Desktop\изображение_viber_2022-04-30_13-24-28-7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23" cy="202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648D" w:rsidRDefault="00C6648D" w:rsidP="00C6648D">
      <w:r>
        <w:rPr>
          <w:noProof/>
          <w:lang w:eastAsia="ru-RU"/>
        </w:rPr>
        <w:drawing>
          <wp:inline distT="0" distB="0" distL="0" distR="0" wp14:anchorId="3B242EEB" wp14:editId="7628BAB2">
            <wp:extent cx="1769888" cy="3932634"/>
            <wp:effectExtent l="0" t="0" r="1905" b="0"/>
            <wp:docPr id="7" name="Рисунок 7" descr="C:\Users\светлана\Desktop\изображение_viber_2022-04-30_13-24-28-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ветлана\Desktop\изображение_viber_2022-04-30_13-24-28-5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547" cy="394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ru-RU"/>
        </w:rPr>
        <w:drawing>
          <wp:inline distT="0" distB="0" distL="0" distR="0">
            <wp:extent cx="1756992" cy="3903980"/>
            <wp:effectExtent l="0" t="0" r="0" b="1270"/>
            <wp:docPr id="8" name="Рисунок 8" descr="C:\Users\светлана\Desktop\изображение_viber_2022-04-30_13-24-28-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лана\Desktop\изображение_viber_2022-04-30_13-24-28-37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704" cy="392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48D" w:rsidRDefault="00C6648D" w:rsidP="00C6648D"/>
    <w:sectPr w:rsidR="00C66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85F"/>
    <w:rsid w:val="00852691"/>
    <w:rsid w:val="00C6648D"/>
    <w:rsid w:val="00DC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0E4CA"/>
  <w15:chartTrackingRefBased/>
  <w15:docId w15:val="{4A548003-1A40-49B8-A7D6-31AFDCB41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2022-04-30T08:19:00Z</dcterms:created>
  <dcterms:modified xsi:type="dcterms:W3CDTF">2022-04-30T08:28:00Z</dcterms:modified>
</cp:coreProperties>
</file>